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2A6BB" w14:textId="623DBAB1" w:rsidR="00633917" w:rsidRDefault="00633917" w:rsidP="00B46F78">
      <w:pPr>
        <w:rPr>
          <w:b/>
        </w:rPr>
      </w:pPr>
      <w:r w:rsidRPr="00633917">
        <w:rPr>
          <w:b/>
          <w:bCs/>
          <w:iCs/>
        </w:rPr>
        <w:t xml:space="preserve">Selbstverfasste </w:t>
      </w:r>
      <w:r w:rsidR="00412BC0">
        <w:rPr>
          <w:b/>
          <w:bCs/>
          <w:iCs/>
        </w:rPr>
        <w:t xml:space="preserve">Slams </w:t>
      </w:r>
      <w:r w:rsidR="00412BC0" w:rsidRPr="00633917">
        <w:rPr>
          <w:b/>
          <w:bCs/>
          <w:iCs/>
        </w:rPr>
        <w:t xml:space="preserve">der Teilnehmenden </w:t>
      </w:r>
      <w:r w:rsidR="00412BC0">
        <w:rPr>
          <w:b/>
          <w:bCs/>
          <w:iCs/>
        </w:rPr>
        <w:t>vom Poetry-Slam-Workshop</w:t>
      </w:r>
      <w:r w:rsidRPr="00633917">
        <w:rPr>
          <w:b/>
          <w:bCs/>
          <w:iCs/>
        </w:rPr>
        <w:t xml:space="preserve"> </w:t>
      </w:r>
      <w:r w:rsidR="00412BC0">
        <w:rPr>
          <w:b/>
          <w:bCs/>
          <w:iCs/>
        </w:rPr>
        <w:t>auf dem</w:t>
      </w:r>
      <w:r w:rsidRPr="00633917">
        <w:rPr>
          <w:b/>
          <w:bCs/>
          <w:iCs/>
        </w:rPr>
        <w:t xml:space="preserve"> </w:t>
      </w:r>
      <w:r w:rsidRPr="00633917">
        <w:rPr>
          <w:b/>
        </w:rPr>
        <w:t>Vernetzungstreffens „Vielfalt zwischen den Meeren“ in Flensburg 19.-23. Juli 2024</w:t>
      </w:r>
    </w:p>
    <w:p w14:paraId="0A5BC6FA" w14:textId="77777777" w:rsidR="00412BC0" w:rsidRPr="00633917" w:rsidRDefault="00412BC0" w:rsidP="00B46F78">
      <w:pPr>
        <w:rPr>
          <w:b/>
        </w:rPr>
      </w:pPr>
    </w:p>
    <w:p w14:paraId="0765B9F0" w14:textId="2C75EC42" w:rsidR="00B46F78" w:rsidRPr="00633917" w:rsidRDefault="00B46F78" w:rsidP="00B46F78">
      <w:pPr>
        <w:rPr>
          <w:b/>
          <w:i/>
        </w:rPr>
      </w:pPr>
      <w:r w:rsidRPr="00633917">
        <w:rPr>
          <w:b/>
          <w:i/>
        </w:rPr>
        <w:t>Poetry Slam Texte</w:t>
      </w:r>
      <w:r w:rsidR="00E7317E" w:rsidRPr="00633917">
        <w:rPr>
          <w:b/>
          <w:i/>
        </w:rPr>
        <w:t xml:space="preserve"> v</w:t>
      </w:r>
      <w:r w:rsidR="00633917" w:rsidRPr="00633917">
        <w:rPr>
          <w:b/>
          <w:i/>
        </w:rPr>
        <w:t>o</w:t>
      </w:r>
      <w:r w:rsidR="00E7317E" w:rsidRPr="00633917">
        <w:rPr>
          <w:b/>
          <w:i/>
        </w:rPr>
        <w:t xml:space="preserve">n </w:t>
      </w:r>
      <w:r w:rsidRPr="00633917">
        <w:rPr>
          <w:b/>
          <w:i/>
        </w:rPr>
        <w:t>Oen un Tîid</w:t>
      </w:r>
    </w:p>
    <w:p w14:paraId="56C0D1C8" w14:textId="77777777" w:rsidR="00633917" w:rsidRDefault="00633917" w:rsidP="00B46F78">
      <w:pPr>
        <w:spacing w:after="0"/>
        <w:rPr>
          <w:b/>
          <w:bCs/>
        </w:rPr>
        <w:sectPr w:rsidR="00633917">
          <w:pgSz w:w="11906" w:h="16838"/>
          <w:pgMar w:top="1417" w:right="1417" w:bottom="1134" w:left="1417" w:header="708" w:footer="708" w:gutter="0"/>
          <w:cols w:space="708"/>
          <w:docGrid w:linePitch="360"/>
        </w:sectPr>
      </w:pPr>
    </w:p>
    <w:p w14:paraId="6D6D68A8" w14:textId="2F365525" w:rsidR="00B46F78" w:rsidRPr="00633917" w:rsidRDefault="00B46F78" w:rsidP="00B46F78">
      <w:pPr>
        <w:spacing w:after="0"/>
        <w:rPr>
          <w:b/>
          <w:bCs/>
        </w:rPr>
      </w:pPr>
      <w:r w:rsidRPr="00633917">
        <w:rPr>
          <w:b/>
          <w:bCs/>
        </w:rPr>
        <w:t>Drööeğ Häel</w:t>
      </w:r>
    </w:p>
    <w:p w14:paraId="1954EFD7" w14:textId="77777777" w:rsidR="00B46F78" w:rsidRDefault="00B46F78" w:rsidP="00B46F78">
      <w:pPr>
        <w:spacing w:after="0"/>
      </w:pPr>
      <w:r>
        <w:t xml:space="preserve"> </w:t>
      </w:r>
    </w:p>
    <w:p w14:paraId="6A81D9DA" w14:textId="77777777" w:rsidR="00B46F78" w:rsidRDefault="00B46F78" w:rsidP="00B46F78">
      <w:pPr>
        <w:spacing w:after="0"/>
      </w:pPr>
      <w:r>
        <w:t>Ik sing d'r fan d' drööeğ häel,</w:t>
      </w:r>
    </w:p>
    <w:p w14:paraId="128F7CBB" w14:textId="77777777" w:rsidR="00B46F78" w:rsidRDefault="00B46F78" w:rsidP="00B46F78">
      <w:pPr>
        <w:spacing w:after="0"/>
      </w:pPr>
      <w:r>
        <w:t>Wor mennerğ äien fergung,</w:t>
      </w:r>
    </w:p>
    <w:p w14:paraId="25B0C111" w14:textId="77777777" w:rsidR="00B46F78" w:rsidRDefault="00B46F78" w:rsidP="00B46F78">
      <w:pPr>
        <w:spacing w:after="0"/>
      </w:pPr>
      <w:r>
        <w:t>Dat glaajend lücht soo gräel!</w:t>
      </w:r>
    </w:p>
    <w:p w14:paraId="08EB6652" w14:textId="77777777" w:rsidR="00B46F78" w:rsidRDefault="00B46F78" w:rsidP="00B46F78">
      <w:pPr>
        <w:spacing w:after="0"/>
      </w:pPr>
      <w:r>
        <w:t>Wor d' döst däi docht ferdrung</w:t>
      </w:r>
    </w:p>
    <w:p w14:paraId="49C113A8" w14:textId="77777777" w:rsidR="00B46F78" w:rsidRDefault="00B46F78" w:rsidP="00B46F78">
      <w:pPr>
        <w:spacing w:after="0"/>
      </w:pPr>
      <w:r>
        <w:t xml:space="preserve"> </w:t>
      </w:r>
    </w:p>
    <w:p w14:paraId="0F1BF2E5" w14:textId="77777777" w:rsidR="00B46F78" w:rsidRDefault="00B46F78" w:rsidP="00B46F78">
      <w:pPr>
        <w:spacing w:after="0"/>
      </w:pPr>
      <w:r>
        <w:t>Wor Schwarzenegger wun</w:t>
      </w:r>
    </w:p>
    <w:p w14:paraId="3E41ED05" w14:textId="77777777" w:rsidR="00B46F78" w:rsidRDefault="00B46F78" w:rsidP="00B46F78">
      <w:pPr>
        <w:spacing w:after="0"/>
      </w:pPr>
      <w:r>
        <w:t>Teegen dat wiel bäist,</w:t>
      </w:r>
    </w:p>
    <w:p w14:paraId="022EAAA4" w14:textId="77777777" w:rsidR="00B46F78" w:rsidRPr="00462C98" w:rsidRDefault="00B46F78" w:rsidP="00B46F78">
      <w:pPr>
        <w:spacing w:after="0"/>
        <w:rPr>
          <w:lang w:val="nl-BE"/>
        </w:rPr>
      </w:pPr>
      <w:r w:rsidRPr="00462C98">
        <w:rPr>
          <w:lang w:val="nl-BE"/>
        </w:rPr>
        <w:t>Dat hum fan d' weerldruum fun</w:t>
      </w:r>
    </w:p>
    <w:p w14:paraId="5355168A" w14:textId="77777777" w:rsidR="00B46F78" w:rsidRPr="00462C98" w:rsidRDefault="00B46F78" w:rsidP="00B46F78">
      <w:pPr>
        <w:spacing w:after="0"/>
        <w:rPr>
          <w:lang w:val="en-US"/>
        </w:rPr>
      </w:pPr>
      <w:r w:rsidRPr="00462C98">
        <w:rPr>
          <w:lang w:val="en-US"/>
        </w:rPr>
        <w:t>Un jağt mook as 'n gäist!</w:t>
      </w:r>
    </w:p>
    <w:p w14:paraId="024E987C" w14:textId="77777777" w:rsidR="00B46F78" w:rsidRPr="00462C98" w:rsidRDefault="00B46F78" w:rsidP="00B46F78">
      <w:pPr>
        <w:spacing w:after="0"/>
        <w:rPr>
          <w:lang w:val="en-US"/>
        </w:rPr>
      </w:pPr>
      <w:r w:rsidRPr="00462C98">
        <w:rPr>
          <w:lang w:val="en-US"/>
        </w:rPr>
        <w:t xml:space="preserve"> </w:t>
      </w:r>
    </w:p>
    <w:p w14:paraId="1C3C8A31" w14:textId="77777777" w:rsidR="00B46F78" w:rsidRPr="00462C98" w:rsidRDefault="00B46F78" w:rsidP="00B46F78">
      <w:pPr>
        <w:spacing w:after="0"/>
        <w:rPr>
          <w:lang w:val="nl-BE"/>
        </w:rPr>
      </w:pPr>
      <w:r w:rsidRPr="00462C98">
        <w:rPr>
          <w:lang w:val="nl-BE"/>
        </w:rPr>
        <w:t>Ik sing fan wiet lâan,</w:t>
      </w:r>
    </w:p>
    <w:p w14:paraId="598E35AB" w14:textId="77777777" w:rsidR="00B46F78" w:rsidRDefault="00B46F78" w:rsidP="00B46F78">
      <w:pPr>
        <w:spacing w:after="0"/>
      </w:pPr>
      <w:r>
        <w:t>Däi insent weerent gröyen,</w:t>
      </w:r>
    </w:p>
    <w:p w14:paraId="3FADD6FC" w14:textId="77777777" w:rsidR="00B46F78" w:rsidRDefault="00B46F78" w:rsidP="00B46F78">
      <w:pPr>
        <w:spacing w:after="0"/>
      </w:pPr>
      <w:r>
        <w:t>Un gung nóó anner lâan,</w:t>
      </w:r>
    </w:p>
    <w:p w14:paraId="0B1D50AD" w14:textId="77777777" w:rsidR="00B46F78" w:rsidRDefault="00B46F78" w:rsidP="00B46F78">
      <w:pPr>
        <w:spacing w:after="0"/>
      </w:pPr>
      <w:r>
        <w:t>Un hööer däi fläigers döy'n</w:t>
      </w:r>
    </w:p>
    <w:p w14:paraId="7EACA920" w14:textId="77777777" w:rsidR="00B46F78" w:rsidRDefault="00B46F78" w:rsidP="00B46F78">
      <w:pPr>
        <w:spacing w:after="0"/>
      </w:pPr>
      <w:r>
        <w:t xml:space="preserve"> </w:t>
      </w:r>
    </w:p>
    <w:p w14:paraId="40E13E3D" w14:textId="77777777" w:rsidR="00B46F78" w:rsidRDefault="00B46F78" w:rsidP="00B46F78">
      <w:pPr>
        <w:spacing w:after="0"/>
      </w:pPr>
      <w:r>
        <w:t>Sast duu mii ins' weer finnen?</w:t>
      </w:r>
    </w:p>
    <w:p w14:paraId="1C1D8FB1" w14:textId="77777777" w:rsidR="00B46F78" w:rsidRDefault="00B46F78" w:rsidP="00B46F78">
      <w:pPr>
        <w:spacing w:after="0"/>
      </w:pPr>
      <w:r>
        <w:t>No wacht miin lengend süğt,</w:t>
      </w:r>
    </w:p>
    <w:p w14:paraId="351E317F" w14:textId="77777777" w:rsidR="00B46F78" w:rsidRDefault="00B46F78" w:rsidP="00B46F78">
      <w:pPr>
        <w:spacing w:after="0"/>
      </w:pPr>
      <w:r>
        <w:t>As Schwarzenegger winnen</w:t>
      </w:r>
    </w:p>
    <w:p w14:paraId="625DB7D1" w14:textId="77777777" w:rsidR="00B46F78" w:rsidRDefault="00B46F78" w:rsidP="00B46F78">
      <w:pPr>
        <w:spacing w:after="0"/>
      </w:pPr>
      <w:r>
        <w:t>In d' äiwerğ glennend lücht!</w:t>
      </w:r>
    </w:p>
    <w:p w14:paraId="7E8C5042" w14:textId="66248FD5" w:rsidR="00B46F78" w:rsidRDefault="00B46F78" w:rsidP="00B46F78">
      <w:pPr>
        <w:spacing w:after="0"/>
      </w:pPr>
    </w:p>
    <w:p w14:paraId="67EFEE68" w14:textId="77777777" w:rsidR="00B46F78" w:rsidRPr="00633917" w:rsidRDefault="00B46F78" w:rsidP="00B46F78">
      <w:pPr>
        <w:spacing w:after="0"/>
        <w:rPr>
          <w:b/>
          <w:bCs/>
        </w:rPr>
      </w:pPr>
      <w:r w:rsidRPr="00633917">
        <w:rPr>
          <w:b/>
          <w:bCs/>
        </w:rPr>
        <w:t>Bauen</w:t>
      </w:r>
    </w:p>
    <w:p w14:paraId="7A9A047D" w14:textId="77777777" w:rsidR="00B46F78" w:rsidRDefault="00B46F78" w:rsidP="00B46F78">
      <w:pPr>
        <w:spacing w:after="0"/>
      </w:pPr>
      <w:r>
        <w:t xml:space="preserve"> </w:t>
      </w:r>
    </w:p>
    <w:p w14:paraId="01AB2128" w14:textId="77777777" w:rsidR="00B46F78" w:rsidRDefault="00B46F78" w:rsidP="00B46F78">
      <w:pPr>
        <w:spacing w:after="0"/>
      </w:pPr>
      <w:r>
        <w:t>Buuserğ is 't in huus</w:t>
      </w:r>
    </w:p>
    <w:p w14:paraId="1D23A4D2" w14:textId="77777777" w:rsidR="00B46F78" w:rsidRDefault="00B46F78" w:rsidP="00B46F78">
      <w:pPr>
        <w:spacing w:after="0"/>
      </w:pPr>
      <w:r>
        <w:t>Ferbraant sülst elker luus</w:t>
      </w:r>
    </w:p>
    <w:p w14:paraId="7B76C2FC" w14:textId="77777777" w:rsidR="00B46F78" w:rsidRDefault="00B46F78" w:rsidP="00B46F78">
      <w:pPr>
        <w:spacing w:after="0"/>
      </w:pPr>
      <w:r>
        <w:t>Un däi oel bauen</w:t>
      </w:r>
    </w:p>
    <w:p w14:paraId="16234552" w14:textId="77777777" w:rsidR="00B46F78" w:rsidRDefault="00B46F78" w:rsidP="00B46F78">
      <w:pPr>
        <w:spacing w:after="0"/>
      </w:pPr>
      <w:r>
        <w:t>Is häil näit t' trauen</w:t>
      </w:r>
    </w:p>
    <w:p w14:paraId="6227135C" w14:textId="77777777" w:rsidR="00B46F78" w:rsidRDefault="00B46F78" w:rsidP="00B46F78">
      <w:pPr>
        <w:spacing w:after="0"/>
      </w:pPr>
      <w:r>
        <w:t>Luurent in sloodswóóter</w:t>
      </w:r>
    </w:p>
    <w:p w14:paraId="101E8F96" w14:textId="77777777" w:rsidR="00B46F78" w:rsidRDefault="00B46F78" w:rsidP="00B46F78">
      <w:pPr>
        <w:spacing w:after="0"/>
      </w:pPr>
      <w:r>
        <w:t>Kwäelent sülst us kóóter</w:t>
      </w:r>
    </w:p>
    <w:p w14:paraId="7F7714D3" w14:textId="77777777" w:rsidR="00B46F78" w:rsidRDefault="00B46F78" w:rsidP="00B46F78">
      <w:pPr>
        <w:spacing w:after="0"/>
      </w:pPr>
      <w:r>
        <w:t>Góó ik ins' up buuten</w:t>
      </w:r>
    </w:p>
    <w:p w14:paraId="1666F0B8" w14:textId="77777777" w:rsidR="00B46F78" w:rsidRPr="00462C98" w:rsidRDefault="00B46F78" w:rsidP="00B46F78">
      <w:pPr>
        <w:spacing w:after="0"/>
        <w:rPr>
          <w:lang w:val="nl-BE"/>
        </w:rPr>
      </w:pPr>
      <w:r w:rsidRPr="00462C98">
        <w:rPr>
          <w:lang w:val="nl-BE"/>
        </w:rPr>
        <w:t>Koom ik hóóst fan kluuten</w:t>
      </w:r>
    </w:p>
    <w:p w14:paraId="062D854F" w14:textId="77777777" w:rsidR="00B46F78" w:rsidRPr="00462C98" w:rsidRDefault="00B46F78" w:rsidP="00B46F78">
      <w:pPr>
        <w:spacing w:after="0"/>
        <w:rPr>
          <w:lang w:val="nl-BE"/>
        </w:rPr>
      </w:pPr>
      <w:r w:rsidRPr="00462C98">
        <w:rPr>
          <w:lang w:val="nl-BE"/>
        </w:rPr>
        <w:t>steekent mii läip rad</w:t>
      </w:r>
    </w:p>
    <w:p w14:paraId="1B5FDF99" w14:textId="77777777" w:rsidR="00B46F78" w:rsidRPr="00462C98" w:rsidRDefault="00B46F78" w:rsidP="00B46F78">
      <w:pPr>
        <w:spacing w:after="0"/>
        <w:rPr>
          <w:lang w:val="nl-BE"/>
        </w:rPr>
      </w:pPr>
      <w:r w:rsidRPr="00462C98">
        <w:rPr>
          <w:lang w:val="nl-BE"/>
        </w:rPr>
        <w:t>Fäel is d'r of miin spad</w:t>
      </w:r>
    </w:p>
    <w:p w14:paraId="4811B764" w14:textId="77777777" w:rsidR="00B46F78" w:rsidRPr="00462C98" w:rsidRDefault="00B46F78" w:rsidP="00B46F78">
      <w:pPr>
        <w:spacing w:after="0"/>
        <w:rPr>
          <w:lang w:val="nl-BE"/>
        </w:rPr>
      </w:pPr>
      <w:r w:rsidRPr="00462C98">
        <w:rPr>
          <w:lang w:val="nl-BE"/>
        </w:rPr>
        <w:t>Haau wat um mii tau</w:t>
      </w:r>
    </w:p>
    <w:p w14:paraId="6AB543C1" w14:textId="77777777" w:rsidR="00B46F78" w:rsidRPr="00462C98" w:rsidRDefault="00B46F78" w:rsidP="00B46F78">
      <w:pPr>
        <w:spacing w:after="0"/>
        <w:rPr>
          <w:lang w:val="nl-BE"/>
        </w:rPr>
      </w:pPr>
      <w:r w:rsidRPr="00462C98">
        <w:rPr>
          <w:lang w:val="nl-BE"/>
        </w:rPr>
        <w:t>Net as stit fan kau</w:t>
      </w:r>
    </w:p>
    <w:p w14:paraId="46F52771" w14:textId="77777777" w:rsidR="00B46F78" w:rsidRPr="00462C98" w:rsidRDefault="00B46F78" w:rsidP="00B46F78">
      <w:pPr>
        <w:spacing w:after="0"/>
        <w:rPr>
          <w:lang w:val="nl-BE"/>
        </w:rPr>
      </w:pPr>
      <w:r w:rsidRPr="00462C98">
        <w:rPr>
          <w:lang w:val="nl-BE"/>
        </w:rPr>
        <w:t>Autan un klukje nat</w:t>
      </w:r>
    </w:p>
    <w:p w14:paraId="5C585423" w14:textId="45F6FC35" w:rsidR="00B46F78" w:rsidRPr="00462C98" w:rsidRDefault="00B46F78" w:rsidP="00B46F78">
      <w:pPr>
        <w:spacing w:after="0"/>
        <w:rPr>
          <w:lang w:val="nl-BE"/>
        </w:rPr>
      </w:pPr>
      <w:r w:rsidRPr="00462C98">
        <w:rPr>
          <w:lang w:val="nl-BE"/>
        </w:rPr>
        <w:t>Dan gaajt dat wal weer wat</w:t>
      </w:r>
    </w:p>
    <w:p w14:paraId="71BFD9C2" w14:textId="77777777" w:rsidR="00633917" w:rsidRPr="00412BC0" w:rsidRDefault="00633917" w:rsidP="00B46F78">
      <w:pPr>
        <w:spacing w:after="0"/>
        <w:rPr>
          <w:b/>
          <w:i/>
          <w:lang w:val="nl-BE"/>
        </w:rPr>
      </w:pPr>
    </w:p>
    <w:p w14:paraId="0E8AD712" w14:textId="77777777" w:rsidR="00633917" w:rsidRPr="00412BC0" w:rsidRDefault="00633917" w:rsidP="00B46F78">
      <w:pPr>
        <w:spacing w:after="0"/>
        <w:rPr>
          <w:b/>
          <w:i/>
          <w:lang w:val="nl-BE"/>
        </w:rPr>
      </w:pPr>
    </w:p>
    <w:p w14:paraId="109DC490" w14:textId="77777777" w:rsidR="00633917" w:rsidRPr="00412BC0" w:rsidRDefault="00633917" w:rsidP="00B46F78">
      <w:pPr>
        <w:spacing w:after="0"/>
        <w:rPr>
          <w:b/>
          <w:i/>
          <w:lang w:val="nl-BE"/>
        </w:rPr>
      </w:pPr>
    </w:p>
    <w:p w14:paraId="5150E84F" w14:textId="77777777" w:rsidR="00633917" w:rsidRPr="00412BC0" w:rsidRDefault="00633917" w:rsidP="00B46F78">
      <w:pPr>
        <w:spacing w:after="0"/>
        <w:rPr>
          <w:b/>
          <w:i/>
          <w:lang w:val="nl-BE"/>
        </w:rPr>
      </w:pPr>
    </w:p>
    <w:p w14:paraId="4AA5852E" w14:textId="77777777" w:rsidR="00633917" w:rsidRPr="00412BC0" w:rsidRDefault="00633917" w:rsidP="00B46F78">
      <w:pPr>
        <w:spacing w:after="0"/>
        <w:rPr>
          <w:b/>
          <w:i/>
          <w:lang w:val="nl-BE"/>
        </w:rPr>
      </w:pPr>
    </w:p>
    <w:p w14:paraId="3E3CCD82" w14:textId="77777777" w:rsidR="00633917" w:rsidRPr="00412BC0" w:rsidRDefault="00633917" w:rsidP="00B46F78">
      <w:pPr>
        <w:spacing w:after="0"/>
        <w:rPr>
          <w:b/>
          <w:i/>
          <w:lang w:val="nl-BE"/>
        </w:rPr>
        <w:sectPr w:rsidR="00633917" w:rsidRPr="00412BC0" w:rsidSect="00633917">
          <w:type w:val="continuous"/>
          <w:pgSz w:w="11906" w:h="16838"/>
          <w:pgMar w:top="1417" w:right="1417" w:bottom="1134" w:left="1417" w:header="708" w:footer="708" w:gutter="0"/>
          <w:cols w:num="2" w:space="708"/>
          <w:docGrid w:linePitch="360"/>
        </w:sectPr>
      </w:pPr>
    </w:p>
    <w:p w14:paraId="75180424" w14:textId="77777777" w:rsidR="00633917" w:rsidRPr="00412BC0" w:rsidRDefault="00633917" w:rsidP="00B46F78">
      <w:pPr>
        <w:spacing w:after="0"/>
        <w:rPr>
          <w:b/>
          <w:i/>
          <w:lang w:val="nl-BE"/>
        </w:rPr>
      </w:pPr>
    </w:p>
    <w:p w14:paraId="14859F45" w14:textId="4B81B858" w:rsidR="00321295" w:rsidRPr="00633917" w:rsidRDefault="002D5325" w:rsidP="00B46F78">
      <w:pPr>
        <w:spacing w:after="0"/>
        <w:rPr>
          <w:b/>
          <w:i/>
          <w:lang w:val="en-US"/>
        </w:rPr>
      </w:pPr>
      <w:r w:rsidRPr="00633917">
        <w:rPr>
          <w:b/>
          <w:i/>
          <w:lang w:val="en-US"/>
        </w:rPr>
        <w:t>Poetry Slam Text Till</w:t>
      </w:r>
      <w:r w:rsidR="00633917" w:rsidRPr="00633917">
        <w:rPr>
          <w:b/>
          <w:i/>
          <w:lang w:val="en-US"/>
        </w:rPr>
        <w:t xml:space="preserve"> Rasmus Hölzl</w:t>
      </w:r>
    </w:p>
    <w:p w14:paraId="635DF0F4" w14:textId="77777777" w:rsidR="002D5325" w:rsidRPr="00633917" w:rsidRDefault="002D5325" w:rsidP="00B46F78">
      <w:pPr>
        <w:spacing w:after="0"/>
        <w:rPr>
          <w:lang w:val="en-US"/>
        </w:rPr>
      </w:pPr>
    </w:p>
    <w:p w14:paraId="1640B309" w14:textId="77777777" w:rsidR="002D5325" w:rsidRDefault="002D5325" w:rsidP="002D5325">
      <w:pPr>
        <w:autoSpaceDE w:val="0"/>
        <w:autoSpaceDN w:val="0"/>
        <w:adjustRightInd w:val="0"/>
        <w:spacing w:after="0" w:line="240" w:lineRule="auto"/>
        <w:rPr>
          <w:rFonts w:ascii="Aptos-Bold" w:hAnsi="Aptos-Bold" w:cs="Aptos-Bold"/>
          <w:b/>
          <w:bCs/>
          <w:kern w:val="0"/>
        </w:rPr>
      </w:pPr>
      <w:r>
        <w:rPr>
          <w:rFonts w:ascii="Aptos-Bold" w:hAnsi="Aptos-Bold" w:cs="Aptos-Bold"/>
          <w:b/>
          <w:bCs/>
          <w:kern w:val="0"/>
        </w:rPr>
        <w:t>Wo ich herkomme</w:t>
      </w:r>
    </w:p>
    <w:p w14:paraId="40EE3049" w14:textId="77777777" w:rsidR="002D5325" w:rsidRDefault="002D5325" w:rsidP="002D5325">
      <w:pPr>
        <w:autoSpaceDE w:val="0"/>
        <w:autoSpaceDN w:val="0"/>
        <w:adjustRightInd w:val="0"/>
        <w:spacing w:after="0" w:line="240" w:lineRule="auto"/>
        <w:rPr>
          <w:rFonts w:ascii="Aptos-Bold" w:hAnsi="Aptos-Bold" w:cs="Aptos-Bold"/>
          <w:b/>
          <w:bCs/>
          <w:kern w:val="0"/>
        </w:rPr>
      </w:pPr>
    </w:p>
    <w:p w14:paraId="4B212EDE"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Wo ich herkomme</w:t>
      </w:r>
    </w:p>
    <w:p w14:paraId="530FE93E"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Sehe ich die Weite des Wassers</w:t>
      </w:r>
    </w:p>
    <w:p w14:paraId="2473CD43"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Und das Gedränge des McDrives</w:t>
      </w:r>
    </w:p>
    <w:p w14:paraId="20BB5B40" w14:textId="77777777" w:rsidR="002D5325" w:rsidRDefault="002D5325" w:rsidP="002D5325">
      <w:pPr>
        <w:autoSpaceDE w:val="0"/>
        <w:autoSpaceDN w:val="0"/>
        <w:adjustRightInd w:val="0"/>
        <w:spacing w:after="0" w:line="240" w:lineRule="auto"/>
        <w:rPr>
          <w:rFonts w:ascii="Aptos" w:hAnsi="Aptos" w:cs="Aptos"/>
          <w:kern w:val="0"/>
        </w:rPr>
      </w:pPr>
    </w:p>
    <w:p w14:paraId="09963FBC" w14:textId="0CBF44B4"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Wo ich herkomme</w:t>
      </w:r>
    </w:p>
    <w:p w14:paraId="6417D235"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Höre ich meine Mitbewohnerin singen</w:t>
      </w:r>
    </w:p>
    <w:p w14:paraId="00E81CF7"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Und Livstræet am Lagerfeuer klingen</w:t>
      </w:r>
    </w:p>
    <w:p w14:paraId="2C787B61" w14:textId="77777777" w:rsidR="002D5325" w:rsidRDefault="002D5325" w:rsidP="002D5325">
      <w:pPr>
        <w:autoSpaceDE w:val="0"/>
        <w:autoSpaceDN w:val="0"/>
        <w:adjustRightInd w:val="0"/>
        <w:spacing w:after="0" w:line="240" w:lineRule="auto"/>
        <w:rPr>
          <w:rFonts w:ascii="Aptos" w:hAnsi="Aptos" w:cs="Aptos"/>
          <w:kern w:val="0"/>
        </w:rPr>
      </w:pPr>
    </w:p>
    <w:p w14:paraId="63ABDDCF" w14:textId="4EA86005"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Wo ich herkomme</w:t>
      </w:r>
    </w:p>
    <w:p w14:paraId="5369433D"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Rieche ich die Pommes kann sie in der Luft fast schmecken</w:t>
      </w:r>
    </w:p>
    <w:p w14:paraId="084555D4"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Bis sie vom Meereswind verwehen</w:t>
      </w:r>
    </w:p>
    <w:p w14:paraId="26E89D44" w14:textId="77777777" w:rsidR="002D5325" w:rsidRDefault="002D5325" w:rsidP="002D5325">
      <w:pPr>
        <w:autoSpaceDE w:val="0"/>
        <w:autoSpaceDN w:val="0"/>
        <w:adjustRightInd w:val="0"/>
        <w:spacing w:after="0" w:line="240" w:lineRule="auto"/>
        <w:rPr>
          <w:rFonts w:ascii="Aptos" w:hAnsi="Aptos" w:cs="Aptos"/>
          <w:kern w:val="0"/>
        </w:rPr>
      </w:pPr>
    </w:p>
    <w:p w14:paraId="66FA513F" w14:textId="252210BB"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Wo ich herkomme fahre ich abends ans Meer und nach dem bouldern zum Kanal</w:t>
      </w:r>
    </w:p>
    <w:p w14:paraId="2C0BD6AC"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Höre ich Studenten von überall und meine Freunde auf dänisch</w:t>
      </w:r>
    </w:p>
    <w:p w14:paraId="5D3756D4"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Fahre Fahrrad auf der Promenade</w:t>
      </w:r>
    </w:p>
    <w:p w14:paraId="2F0AF4C2"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Schaue rauf</w:t>
      </w:r>
    </w:p>
    <w:p w14:paraId="525C85FA"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Sehe das grüne Blätterdach</w:t>
      </w:r>
    </w:p>
    <w:p w14:paraId="428C96F2"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Schließe die Augen</w:t>
      </w:r>
    </w:p>
    <w:p w14:paraId="26879490"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Ein Fahrrad klingelt mich wach</w:t>
      </w:r>
    </w:p>
    <w:p w14:paraId="49159257" w14:textId="77777777" w:rsidR="002D5325" w:rsidRDefault="002D5325" w:rsidP="002D5325">
      <w:pPr>
        <w:autoSpaceDE w:val="0"/>
        <w:autoSpaceDN w:val="0"/>
        <w:adjustRightInd w:val="0"/>
        <w:spacing w:after="0" w:line="240" w:lineRule="auto"/>
        <w:rPr>
          <w:rFonts w:ascii="Aptos" w:hAnsi="Aptos" w:cs="Aptos"/>
          <w:kern w:val="0"/>
        </w:rPr>
      </w:pPr>
    </w:p>
    <w:p w14:paraId="3A5B1933" w14:textId="44E6108C"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Wo ich bin</w:t>
      </w:r>
    </w:p>
    <w:p w14:paraId="53E29EE8"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Ist das Hier, ist das Jetzt</w:t>
      </w:r>
    </w:p>
    <w:p w14:paraId="37F6FAE8"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Wo ich herkomme ist Zuhause</w:t>
      </w:r>
    </w:p>
    <w:p w14:paraId="19045AD8"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Und Zuhause</w:t>
      </w:r>
    </w:p>
    <w:p w14:paraId="571DCBA9"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Das ist mal hier das ist mal da</w:t>
      </w:r>
    </w:p>
    <w:p w14:paraId="2D1AFF44" w14:textId="77777777" w:rsidR="002D5325" w:rsidRDefault="002D5325" w:rsidP="002D5325">
      <w:pPr>
        <w:autoSpaceDE w:val="0"/>
        <w:autoSpaceDN w:val="0"/>
        <w:adjustRightInd w:val="0"/>
        <w:spacing w:after="0" w:line="240" w:lineRule="auto"/>
        <w:rPr>
          <w:rFonts w:ascii="Aptos" w:hAnsi="Aptos" w:cs="Aptos"/>
          <w:kern w:val="0"/>
        </w:rPr>
      </w:pPr>
      <w:r>
        <w:rPr>
          <w:rFonts w:ascii="Aptos" w:hAnsi="Aptos" w:cs="Aptos"/>
          <w:kern w:val="0"/>
        </w:rPr>
        <w:t>Mal in Münster und mal bei mor og far</w:t>
      </w:r>
    </w:p>
    <w:p w14:paraId="74CD51AC" w14:textId="1489BDE0" w:rsidR="002D5325" w:rsidRDefault="002D5325" w:rsidP="002D5325">
      <w:pPr>
        <w:spacing w:after="0"/>
        <w:rPr>
          <w:rFonts w:ascii="Aptos" w:hAnsi="Aptos" w:cs="Aptos"/>
          <w:kern w:val="0"/>
        </w:rPr>
      </w:pPr>
      <w:r>
        <w:rPr>
          <w:rFonts w:ascii="Aptos" w:hAnsi="Aptos" w:cs="Aptos"/>
          <w:kern w:val="0"/>
        </w:rPr>
        <w:t xml:space="preserve">Aber immer da wo </w:t>
      </w:r>
      <w:r w:rsidR="000F1CFD">
        <w:rPr>
          <w:rFonts w:ascii="Aptos" w:hAnsi="Aptos" w:cs="Aptos"/>
          <w:kern w:val="0"/>
        </w:rPr>
        <w:t>–</w:t>
      </w:r>
    </w:p>
    <w:p w14:paraId="0C6D5B27" w14:textId="77777777" w:rsidR="000F1CFD" w:rsidRDefault="000F1CFD" w:rsidP="002D5325">
      <w:pPr>
        <w:spacing w:after="0"/>
        <w:rPr>
          <w:rFonts w:ascii="Aptos" w:hAnsi="Aptos" w:cs="Aptos"/>
          <w:kern w:val="0"/>
        </w:rPr>
      </w:pPr>
    </w:p>
    <w:p w14:paraId="4798D2F0" w14:textId="77777777" w:rsidR="00633917" w:rsidRDefault="00633917" w:rsidP="002D5325">
      <w:pPr>
        <w:spacing w:after="0"/>
        <w:rPr>
          <w:rFonts w:ascii="Aptos" w:hAnsi="Aptos" w:cs="Aptos"/>
          <w:kern w:val="0"/>
        </w:rPr>
      </w:pPr>
    </w:p>
    <w:p w14:paraId="330670CD" w14:textId="093A2503" w:rsidR="00462C98" w:rsidRPr="00462C98" w:rsidRDefault="00462C98" w:rsidP="00462C98">
      <w:pPr>
        <w:rPr>
          <w:b/>
          <w:i/>
        </w:rPr>
      </w:pPr>
      <w:r w:rsidRPr="00462C98">
        <w:rPr>
          <w:b/>
          <w:i/>
        </w:rPr>
        <w:t>Poetry Slam Text</w:t>
      </w:r>
      <w:r w:rsidR="00633917">
        <w:rPr>
          <w:b/>
          <w:i/>
        </w:rPr>
        <w:t xml:space="preserve"> vo</w:t>
      </w:r>
      <w:r w:rsidRPr="00462C98">
        <w:rPr>
          <w:b/>
          <w:i/>
        </w:rPr>
        <w:t>n Kevin Behrens</w:t>
      </w:r>
    </w:p>
    <w:p w14:paraId="4FE704CC" w14:textId="33C81ABB" w:rsidR="00462C98" w:rsidRPr="00633917" w:rsidRDefault="00462C98" w:rsidP="00462C98">
      <w:pPr>
        <w:spacing w:after="0"/>
        <w:rPr>
          <w:b/>
          <w:bCs/>
        </w:rPr>
      </w:pPr>
      <w:r w:rsidRPr="00633917">
        <w:rPr>
          <w:b/>
          <w:bCs/>
        </w:rPr>
        <w:t>Wo ik vun wegkaam</w:t>
      </w:r>
    </w:p>
    <w:p w14:paraId="1DD621AD" w14:textId="77777777" w:rsidR="00462C98" w:rsidRDefault="00462C98" w:rsidP="00462C98">
      <w:pPr>
        <w:spacing w:after="0"/>
      </w:pPr>
    </w:p>
    <w:p w14:paraId="74FD82FE" w14:textId="7A807598" w:rsidR="00462C98" w:rsidRDefault="00462C98" w:rsidP="00462C98">
      <w:pPr>
        <w:spacing w:after="0"/>
      </w:pPr>
      <w:r w:rsidRPr="00462C98">
        <w:t>Wo ik vun wegkaam, see ik wiede, gröne Wischen un wi</w:t>
      </w:r>
      <w:r>
        <w:t>tte Windrööd as sachte Titanen mang de Veller staan.</w:t>
      </w:r>
    </w:p>
    <w:p w14:paraId="13EC4B20" w14:textId="1B8D5212" w:rsidR="00462C98" w:rsidRDefault="00462C98" w:rsidP="00462C98">
      <w:pPr>
        <w:spacing w:after="0"/>
      </w:pPr>
      <w:r w:rsidRPr="00462C98">
        <w:t>… weer daar nich de dicke Trecker vöör mi</w:t>
      </w:r>
      <w:r>
        <w:t xml:space="preserve">, de mit Snickentempo de Landstraat besetten deit. </w:t>
      </w:r>
    </w:p>
    <w:p w14:paraId="5E48DB20" w14:textId="289CB82D" w:rsidR="00462C98" w:rsidRPr="000746C9" w:rsidRDefault="00462C98" w:rsidP="00462C98">
      <w:pPr>
        <w:spacing w:after="0"/>
      </w:pPr>
      <w:r w:rsidRPr="000746C9">
        <w:t>Wo ik vun wegkaam, höör ik Platt.</w:t>
      </w:r>
    </w:p>
    <w:p w14:paraId="36C6BFB6" w14:textId="384BFFED" w:rsidR="00462C98" w:rsidRPr="000746C9" w:rsidRDefault="00462C98" w:rsidP="00462C98">
      <w:pPr>
        <w:spacing w:after="0"/>
      </w:pPr>
      <w:r w:rsidRPr="000746C9">
        <w:t>… weren daar nich mien Öllern, de Navers, de Verköpers un all de Lüüd, de Düütsch snackt, wieldat se nich mien Oma sünd.</w:t>
      </w:r>
    </w:p>
    <w:p w14:paraId="3573F76B" w14:textId="4CBDEC07" w:rsidR="00462C98" w:rsidRDefault="00462C98" w:rsidP="00462C98">
      <w:pPr>
        <w:spacing w:after="0"/>
        <w:rPr>
          <w:lang w:val="nl-BE"/>
        </w:rPr>
      </w:pPr>
      <w:r>
        <w:rPr>
          <w:lang w:val="nl-BE"/>
        </w:rPr>
        <w:t>Wo ik vun wegkaam, smeck ik den Appelkoken vun mien Oma, un dat Kilo Mett, dat middewiel vegaan is, wieldat se sik Möög geven deit.</w:t>
      </w:r>
    </w:p>
    <w:p w14:paraId="0B8C7C71" w14:textId="08EF2F32" w:rsidR="00462C98" w:rsidRDefault="00462C98" w:rsidP="00462C98">
      <w:pPr>
        <w:spacing w:after="0"/>
        <w:rPr>
          <w:lang w:val="nl-BE"/>
        </w:rPr>
      </w:pPr>
      <w:r>
        <w:rPr>
          <w:lang w:val="nl-BE"/>
        </w:rPr>
        <w:t>… weer daar nich de hele Tied de Stank vun Güll, de Buur Eckehard uutvören deit.</w:t>
      </w:r>
    </w:p>
    <w:p w14:paraId="1C654C10" w14:textId="26075E50" w:rsidR="00462C98" w:rsidRDefault="00462C98" w:rsidP="00462C98">
      <w:pPr>
        <w:spacing w:after="0"/>
        <w:rPr>
          <w:lang w:val="nl-BE"/>
        </w:rPr>
      </w:pPr>
      <w:r>
        <w:rPr>
          <w:lang w:val="nl-BE"/>
        </w:rPr>
        <w:t>Wo ik vun wegkaam, rüük ik de Blomen, den Raps, de Planten, de hier överall wassen doot.</w:t>
      </w:r>
    </w:p>
    <w:p w14:paraId="0E1FDE83" w14:textId="32469304" w:rsidR="00462C98" w:rsidRDefault="00462C98" w:rsidP="00462C98">
      <w:pPr>
        <w:spacing w:after="0"/>
        <w:rPr>
          <w:lang w:val="nl-BE"/>
        </w:rPr>
      </w:pPr>
      <w:r>
        <w:rPr>
          <w:lang w:val="nl-BE"/>
        </w:rPr>
        <w:t>… weer daar nich de Güll vun ook Eckehard sien Naver, de sik döör dat hele Dörp trecken deit.</w:t>
      </w:r>
    </w:p>
    <w:p w14:paraId="2B00CED5" w14:textId="7AB2EBF9" w:rsidR="00462C98" w:rsidRDefault="00462C98" w:rsidP="00462C98">
      <w:pPr>
        <w:spacing w:after="0"/>
        <w:rPr>
          <w:lang w:val="nl-BE"/>
        </w:rPr>
      </w:pPr>
      <w:r>
        <w:rPr>
          <w:lang w:val="nl-BE"/>
        </w:rPr>
        <w:t>Wo ik vun wegkaam, vööl ik mi as tohuus.</w:t>
      </w:r>
    </w:p>
    <w:p w14:paraId="38662B36" w14:textId="1ABB5116" w:rsidR="00462C98" w:rsidRPr="000746C9" w:rsidRDefault="00462C98" w:rsidP="00462C98">
      <w:pPr>
        <w:spacing w:after="0"/>
        <w:rPr>
          <w:lang w:val="nl-BE"/>
        </w:rPr>
      </w:pPr>
      <w:r w:rsidRPr="000746C9">
        <w:rPr>
          <w:lang w:val="nl-BE"/>
        </w:rPr>
        <w:t>Mien Öllern geven mi dat City life vun en Lüttstad.</w:t>
      </w:r>
    </w:p>
    <w:p w14:paraId="0914ED56" w14:textId="7EC97634" w:rsidR="00462C98" w:rsidRPr="000746C9" w:rsidRDefault="00462C98" w:rsidP="00462C98">
      <w:pPr>
        <w:spacing w:after="0"/>
        <w:rPr>
          <w:lang w:val="nl-BE"/>
        </w:rPr>
      </w:pPr>
      <w:r w:rsidRPr="000746C9">
        <w:rPr>
          <w:lang w:val="nl-BE"/>
        </w:rPr>
        <w:t>Man mien Oma geev mi mien Spraak.</w:t>
      </w:r>
    </w:p>
    <w:p w14:paraId="183FFEAB" w14:textId="77777777" w:rsidR="00462C98" w:rsidRPr="000746C9" w:rsidRDefault="00462C98" w:rsidP="00462C98">
      <w:pPr>
        <w:spacing w:after="0"/>
        <w:rPr>
          <w:lang w:val="nl-BE"/>
        </w:rPr>
      </w:pPr>
      <w:r w:rsidRPr="000746C9">
        <w:rPr>
          <w:lang w:val="nl-BE"/>
        </w:rPr>
        <w:t xml:space="preserve">Wenn ik jichtenswo Güll rüken do, is’t as harr ik gröne Veller vöör mi, vrischen Appelkoken in de Nees, meiten Rasen ünner de Vööt, </w:t>
      </w:r>
    </w:p>
    <w:p w14:paraId="5A7D5A65" w14:textId="413C24E6" w:rsidR="00462C98" w:rsidRDefault="00462C98" w:rsidP="00462C98">
      <w:pPr>
        <w:spacing w:after="0"/>
        <w:rPr>
          <w:lang w:val="nl-BE"/>
        </w:rPr>
      </w:pPr>
      <w:r w:rsidRPr="00462C98">
        <w:rPr>
          <w:lang w:val="nl-BE"/>
        </w:rPr>
        <w:t>… man vöör allen heff ik Platt op de Tung</w:t>
      </w:r>
    </w:p>
    <w:p w14:paraId="7B4FAEAC" w14:textId="16E52F6B" w:rsidR="00462C98" w:rsidRDefault="00462C98" w:rsidP="00462C98">
      <w:pPr>
        <w:spacing w:after="0"/>
        <w:rPr>
          <w:lang w:val="nl-BE"/>
        </w:rPr>
      </w:pPr>
      <w:r>
        <w:rPr>
          <w:lang w:val="nl-BE"/>
        </w:rPr>
        <w:t>un mien Oma eer leve Stimm  in’t Oor.</w:t>
      </w:r>
    </w:p>
    <w:p w14:paraId="765C8368" w14:textId="28A7EF8D" w:rsidR="00462C98" w:rsidRDefault="00462C98" w:rsidP="00462C98">
      <w:pPr>
        <w:spacing w:after="0"/>
      </w:pPr>
      <w:r w:rsidRPr="00462C98">
        <w:t>Wenn ik Güll rüken do,</w:t>
      </w:r>
      <w:r>
        <w:t xml:space="preserve"> denn bün ik tohuus.</w:t>
      </w:r>
    </w:p>
    <w:p w14:paraId="04F38E78" w14:textId="16AAA67B" w:rsidR="000746C9" w:rsidRDefault="000746C9" w:rsidP="00462C98">
      <w:pPr>
        <w:spacing w:after="0"/>
        <w:rPr>
          <w:b/>
          <w:bCs/>
        </w:rPr>
      </w:pPr>
      <w:r w:rsidRPr="000746C9">
        <w:rPr>
          <w:b/>
          <w:bCs/>
        </w:rPr>
        <w:lastRenderedPageBreak/>
        <w:t>Poetry Slam Text von Nadja Scholze</w:t>
      </w:r>
    </w:p>
    <w:p w14:paraId="3696EAF7" w14:textId="77777777" w:rsidR="00633917" w:rsidRPr="000746C9" w:rsidRDefault="00633917" w:rsidP="00462C98">
      <w:pPr>
        <w:spacing w:after="0"/>
        <w:rPr>
          <w:b/>
          <w:bCs/>
        </w:rPr>
      </w:pPr>
    </w:p>
    <w:p w14:paraId="50A84D91" w14:textId="7464E5A4" w:rsidR="000746C9" w:rsidRPr="000746C9" w:rsidRDefault="000746C9" w:rsidP="000746C9">
      <w:pPr>
        <w:spacing w:after="0"/>
      </w:pPr>
      <w:r w:rsidRPr="000746C9">
        <w:t>Ich sehe blühende Rapsfelder, grüne Wälder, weite Wiesen und spielende Kinder auf dem Spielplatz. Da, wo ich herkomme.</w:t>
      </w:r>
    </w:p>
    <w:p w14:paraId="2215C213" w14:textId="5DCABEC9" w:rsidR="000746C9" w:rsidRPr="000746C9" w:rsidRDefault="000746C9" w:rsidP="000746C9">
      <w:pPr>
        <w:spacing w:after="0"/>
      </w:pPr>
      <w:r w:rsidRPr="000746C9">
        <w:t>Ich höre die Freudenschreie der Kinder, zwitschernde Vögel, rufende Elternteile und bellende Hunde. Da, wo ich herkomme.</w:t>
      </w:r>
    </w:p>
    <w:p w14:paraId="51373922" w14:textId="460608C0" w:rsidR="000746C9" w:rsidRPr="000746C9" w:rsidRDefault="000746C9" w:rsidP="000746C9">
      <w:pPr>
        <w:spacing w:after="0"/>
      </w:pPr>
      <w:r w:rsidRPr="000746C9">
        <w:t>Ich rieche die Luft aus dem Kuhstall, wenn ich den Ort verlasse, den Geruch frisch gemähter Felder und von eben gespaltenem Holz. Da, wo ich herkomme.</w:t>
      </w:r>
    </w:p>
    <w:p w14:paraId="2A495C3C" w14:textId="708A7E85" w:rsidR="000746C9" w:rsidRPr="000746C9" w:rsidRDefault="000746C9" w:rsidP="000746C9">
      <w:pPr>
        <w:spacing w:after="0"/>
      </w:pPr>
      <w:r w:rsidRPr="000746C9">
        <w:t>Ich schmecke den Fruchtsaft der Heidelbeeren, die letztes Jahr gepflückt wurden, den gerade geerneteten, etwas säuerlichen Apfel und den frischen Dill aus dem Garten. Da, wo ich herkomme.</w:t>
      </w:r>
    </w:p>
    <w:p w14:paraId="2D41FB65" w14:textId="0C24AD2E" w:rsidR="000746C9" w:rsidRPr="000746C9" w:rsidRDefault="000746C9" w:rsidP="000746C9">
      <w:pPr>
        <w:spacing w:after="0"/>
      </w:pPr>
      <w:r w:rsidRPr="000746C9">
        <w:t>Ich fühle Schutz, Geborgenheit, Heimat, Freund*innenschaft, Familiengefühl, Gastfreundlichkeit, Liebe. Da, wo ich herkomme.</w:t>
      </w:r>
    </w:p>
    <w:p w14:paraId="57560A90" w14:textId="77777777" w:rsidR="000746C9" w:rsidRPr="000746C9" w:rsidRDefault="000746C9" w:rsidP="000746C9">
      <w:pPr>
        <w:spacing w:after="0"/>
      </w:pPr>
      <w:r w:rsidRPr="000746C9">
        <w:t>Denn da, wo ich herkomme, haut es mich immer wieder um. Eine einzige Reizüberflutung, doch gleichzeitig komme ich so richtig an - da, wo ich herkomme.</w:t>
      </w:r>
    </w:p>
    <w:p w14:paraId="201222C4" w14:textId="761470BC" w:rsidR="000746C9" w:rsidRPr="000746C9" w:rsidRDefault="000746C9" w:rsidP="000746C9">
      <w:pPr>
        <w:spacing w:after="0"/>
      </w:pPr>
      <w:r w:rsidRPr="000746C9">
        <w:t>Dieser Ort, diese Landschaft, die Nachbar*innen und Verwandten - alles scheint ein großes Ganzes zu ergeben. Ich denke, bisher war mir die Komplexität noch gar nicht richtig bewusst.</w:t>
      </w:r>
    </w:p>
    <w:p w14:paraId="29BF665F" w14:textId="0935D0E4" w:rsidR="000746C9" w:rsidRPr="000746C9" w:rsidRDefault="000746C9" w:rsidP="000746C9">
      <w:pPr>
        <w:spacing w:after="0"/>
      </w:pPr>
      <w:r w:rsidRPr="000746C9">
        <w:t>Denn der Ort, wo ich herkomme, ist nicht nur das eine Haus, die eine Freundin oder die eine Erinnerung an eine Übernachtung in der Gartenlaube unseres dźědo.</w:t>
      </w:r>
    </w:p>
    <w:p w14:paraId="289C6470" w14:textId="709B6037" w:rsidR="000746C9" w:rsidRPr="000746C9" w:rsidRDefault="000746C9" w:rsidP="000746C9">
      <w:pPr>
        <w:spacing w:after="0"/>
      </w:pPr>
      <w:r w:rsidRPr="000746C9">
        <w:t>Es ist kein Ort, es ist eine Welt.</w:t>
      </w:r>
    </w:p>
    <w:p w14:paraId="4DE03E1D" w14:textId="13C71053" w:rsidR="000746C9" w:rsidRPr="000746C9" w:rsidRDefault="000746C9" w:rsidP="000746C9">
      <w:pPr>
        <w:spacing w:after="0"/>
      </w:pPr>
      <w:r w:rsidRPr="000746C9">
        <w:t>Eine Welt, die ich gern besuche und von der ich immer ein Teil bleiben möchte. Neben all den Ecken, Kanten, Zäunen, Sperrungen, Baustellen und hängengebliebenen Gedanken gibt es Menschen, die auch nicht mit allem zufrieden sind. Die nicht immer alles romantisieren wollen. Die auch mal gerne gegen den Strom schwimmen.</w:t>
      </w:r>
    </w:p>
    <w:p w14:paraId="733285D2" w14:textId="56C9FAD2" w:rsidR="000746C9" w:rsidRPr="000746C9" w:rsidRDefault="000746C9" w:rsidP="000746C9">
      <w:pPr>
        <w:spacing w:after="0"/>
      </w:pPr>
      <w:r w:rsidRPr="000746C9">
        <w:t>Doch neben all den aufklärerischen, wichtigen und richtigen Ideen, will ich manchmal nur zur Ruhe kommen und diese Welt genießen. </w:t>
      </w:r>
    </w:p>
    <w:p w14:paraId="7444B28F" w14:textId="77777777" w:rsidR="000746C9" w:rsidRPr="000746C9" w:rsidRDefault="000746C9" w:rsidP="000746C9">
      <w:pPr>
        <w:spacing w:after="0"/>
      </w:pPr>
      <w:r w:rsidRPr="000746C9">
        <w:t>Sie sehen. </w:t>
      </w:r>
    </w:p>
    <w:p w14:paraId="0A832019" w14:textId="77777777" w:rsidR="000746C9" w:rsidRPr="000746C9" w:rsidRDefault="000746C9" w:rsidP="000746C9">
      <w:pPr>
        <w:spacing w:after="0"/>
      </w:pPr>
      <w:r w:rsidRPr="000746C9">
        <w:t>Sie hören.</w:t>
      </w:r>
    </w:p>
    <w:p w14:paraId="63731434" w14:textId="77777777" w:rsidR="000746C9" w:rsidRPr="000746C9" w:rsidRDefault="000746C9" w:rsidP="000746C9">
      <w:pPr>
        <w:spacing w:after="0"/>
      </w:pPr>
      <w:r w:rsidRPr="000746C9">
        <w:t>Sie riechen.</w:t>
      </w:r>
    </w:p>
    <w:p w14:paraId="7D9FCBBE" w14:textId="1DA82CBF" w:rsidR="000746C9" w:rsidRPr="000746C9" w:rsidRDefault="000746C9" w:rsidP="000746C9">
      <w:pPr>
        <w:spacing w:after="0"/>
      </w:pPr>
      <w:r w:rsidRPr="000746C9">
        <w:t>Sie schmecken.</w:t>
      </w:r>
    </w:p>
    <w:p w14:paraId="30F080B7" w14:textId="57C968C9" w:rsidR="000746C9" w:rsidRPr="000746C9" w:rsidRDefault="000746C9" w:rsidP="000746C9">
      <w:pPr>
        <w:spacing w:after="0"/>
      </w:pPr>
      <w:r w:rsidRPr="000746C9">
        <w:t>Und vor allem will ich: Sie fühlen.</w:t>
      </w:r>
    </w:p>
    <w:p w14:paraId="1586A727" w14:textId="77777777" w:rsidR="000746C9" w:rsidRPr="000746C9" w:rsidRDefault="000746C9" w:rsidP="000746C9">
      <w:pPr>
        <w:spacing w:after="0"/>
      </w:pPr>
      <w:r w:rsidRPr="000746C9">
        <w:t>Ich komme aus der Lausitz und darauf bin ich stolz.</w:t>
      </w:r>
    </w:p>
    <w:p w14:paraId="69C73F42" w14:textId="77777777" w:rsidR="000746C9" w:rsidRDefault="000746C9" w:rsidP="000746C9">
      <w:pPr>
        <w:spacing w:after="0"/>
        <w:rPr>
          <w:lang w:val="fr-FR"/>
        </w:rPr>
      </w:pPr>
      <w:r w:rsidRPr="000746C9">
        <w:rPr>
          <w:lang w:val="fr-FR"/>
        </w:rPr>
        <w:t>Pochadźam z Łužicy a na to sym horda.</w:t>
      </w:r>
    </w:p>
    <w:p w14:paraId="5D7F89C5" w14:textId="77777777" w:rsidR="000746C9" w:rsidRPr="000746C9" w:rsidRDefault="000746C9" w:rsidP="000746C9">
      <w:pPr>
        <w:spacing w:after="0"/>
        <w:rPr>
          <w:lang w:val="fr-FR"/>
        </w:rPr>
      </w:pPr>
    </w:p>
    <w:p w14:paraId="00A7F337" w14:textId="42F8D7CD" w:rsidR="000746C9" w:rsidRPr="00412BC0" w:rsidRDefault="000746C9" w:rsidP="00056F02">
      <w:pPr>
        <w:spacing w:after="0"/>
        <w:rPr>
          <w:lang w:val="en-US"/>
        </w:rPr>
      </w:pPr>
    </w:p>
    <w:sectPr w:rsidR="000746C9" w:rsidRPr="00412BC0" w:rsidSect="00633917">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Bold">
    <w:altName w:val="Aptos"/>
    <w:panose1 w:val="00000000000000000000"/>
    <w:charset w:val="00"/>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E2"/>
    <w:rsid w:val="00041A6D"/>
    <w:rsid w:val="00056F02"/>
    <w:rsid w:val="000746C9"/>
    <w:rsid w:val="000F1CFD"/>
    <w:rsid w:val="00102C0E"/>
    <w:rsid w:val="001A26E2"/>
    <w:rsid w:val="0028496C"/>
    <w:rsid w:val="002D5325"/>
    <w:rsid w:val="003210CC"/>
    <w:rsid w:val="00321295"/>
    <w:rsid w:val="00340624"/>
    <w:rsid w:val="00412BC0"/>
    <w:rsid w:val="00462C98"/>
    <w:rsid w:val="005715E8"/>
    <w:rsid w:val="00633917"/>
    <w:rsid w:val="007A4BE0"/>
    <w:rsid w:val="00873689"/>
    <w:rsid w:val="00913DF1"/>
    <w:rsid w:val="00B46F78"/>
    <w:rsid w:val="00B53819"/>
    <w:rsid w:val="00E731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AB53"/>
  <w15:chartTrackingRefBased/>
  <w15:docId w15:val="{1F42747C-2AF3-41A1-8281-6B5FC5733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2C98"/>
  </w:style>
  <w:style w:type="paragraph" w:styleId="berschrift1">
    <w:name w:val="heading 1"/>
    <w:basedOn w:val="Standard"/>
    <w:next w:val="Standard"/>
    <w:link w:val="berschrift1Zchn"/>
    <w:uiPriority w:val="9"/>
    <w:qFormat/>
    <w:rsid w:val="001A26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A26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A26E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A26E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A26E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A26E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A26E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A26E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A26E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A26E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A26E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A26E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A26E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A26E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A26E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A26E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A26E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A26E2"/>
    <w:rPr>
      <w:rFonts w:eastAsiaTheme="majorEastAsia" w:cstheme="majorBidi"/>
      <w:color w:val="272727" w:themeColor="text1" w:themeTint="D8"/>
    </w:rPr>
  </w:style>
  <w:style w:type="paragraph" w:styleId="Titel">
    <w:name w:val="Title"/>
    <w:basedOn w:val="Standard"/>
    <w:next w:val="Standard"/>
    <w:link w:val="TitelZchn"/>
    <w:uiPriority w:val="10"/>
    <w:qFormat/>
    <w:rsid w:val="001A26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A26E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A26E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A26E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A26E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A26E2"/>
    <w:rPr>
      <w:i/>
      <w:iCs/>
      <w:color w:val="404040" w:themeColor="text1" w:themeTint="BF"/>
    </w:rPr>
  </w:style>
  <w:style w:type="paragraph" w:styleId="Listenabsatz">
    <w:name w:val="List Paragraph"/>
    <w:basedOn w:val="Standard"/>
    <w:uiPriority w:val="34"/>
    <w:qFormat/>
    <w:rsid w:val="001A26E2"/>
    <w:pPr>
      <w:ind w:left="720"/>
      <w:contextualSpacing/>
    </w:pPr>
  </w:style>
  <w:style w:type="character" w:styleId="IntensiveHervorhebung">
    <w:name w:val="Intense Emphasis"/>
    <w:basedOn w:val="Absatz-Standardschriftart"/>
    <w:uiPriority w:val="21"/>
    <w:qFormat/>
    <w:rsid w:val="001A26E2"/>
    <w:rPr>
      <w:i/>
      <w:iCs/>
      <w:color w:val="0F4761" w:themeColor="accent1" w:themeShade="BF"/>
    </w:rPr>
  </w:style>
  <w:style w:type="paragraph" w:styleId="IntensivesZitat">
    <w:name w:val="Intense Quote"/>
    <w:basedOn w:val="Standard"/>
    <w:next w:val="Standard"/>
    <w:link w:val="IntensivesZitatZchn"/>
    <w:uiPriority w:val="30"/>
    <w:qFormat/>
    <w:rsid w:val="001A26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A26E2"/>
    <w:rPr>
      <w:i/>
      <w:iCs/>
      <w:color w:val="0F4761" w:themeColor="accent1" w:themeShade="BF"/>
    </w:rPr>
  </w:style>
  <w:style w:type="character" w:styleId="IntensiverVerweis">
    <w:name w:val="Intense Reference"/>
    <w:basedOn w:val="Absatz-Standardschriftart"/>
    <w:uiPriority w:val="32"/>
    <w:qFormat/>
    <w:rsid w:val="001A26E2"/>
    <w:rPr>
      <w:b/>
      <w:bCs/>
      <w:smallCaps/>
      <w:color w:val="0F4761" w:themeColor="accent1" w:themeShade="BF"/>
      <w:spacing w:val="5"/>
    </w:rPr>
  </w:style>
  <w:style w:type="paragraph" w:styleId="StandardWeb">
    <w:name w:val="Normal (Web)"/>
    <w:basedOn w:val="Standard"/>
    <w:uiPriority w:val="99"/>
    <w:semiHidden/>
    <w:unhideWhenUsed/>
    <w:rsid w:val="00321295"/>
    <w:pPr>
      <w:spacing w:before="100" w:beforeAutospacing="1" w:after="100" w:afterAutospacing="1" w:line="240" w:lineRule="auto"/>
    </w:pPr>
    <w:rPr>
      <w:rFonts w:ascii="Aptos" w:hAnsi="Aptos" w:cs="Aptos"/>
      <w:kern w:val="0"/>
      <w:lang w:eastAsia="de-DE"/>
      <w14:ligatures w14:val="none"/>
    </w:rPr>
  </w:style>
  <w:style w:type="paragraph" w:customStyle="1" w:styleId="Default">
    <w:name w:val="Default"/>
    <w:rsid w:val="000F1CFD"/>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754">
      <w:bodyDiv w:val="1"/>
      <w:marLeft w:val="0"/>
      <w:marRight w:val="0"/>
      <w:marTop w:val="0"/>
      <w:marBottom w:val="0"/>
      <w:divBdr>
        <w:top w:val="none" w:sz="0" w:space="0" w:color="auto"/>
        <w:left w:val="none" w:sz="0" w:space="0" w:color="auto"/>
        <w:bottom w:val="none" w:sz="0" w:space="0" w:color="auto"/>
        <w:right w:val="none" w:sz="0" w:space="0" w:color="auto"/>
      </w:divBdr>
    </w:div>
    <w:div w:id="403842449">
      <w:bodyDiv w:val="1"/>
      <w:marLeft w:val="0"/>
      <w:marRight w:val="0"/>
      <w:marTop w:val="0"/>
      <w:marBottom w:val="0"/>
      <w:divBdr>
        <w:top w:val="none" w:sz="0" w:space="0" w:color="auto"/>
        <w:left w:val="none" w:sz="0" w:space="0" w:color="auto"/>
        <w:bottom w:val="none" w:sz="0" w:space="0" w:color="auto"/>
        <w:right w:val="none" w:sz="0" w:space="0" w:color="auto"/>
      </w:divBdr>
    </w:div>
    <w:div w:id="667949532">
      <w:bodyDiv w:val="1"/>
      <w:marLeft w:val="0"/>
      <w:marRight w:val="0"/>
      <w:marTop w:val="0"/>
      <w:marBottom w:val="0"/>
      <w:divBdr>
        <w:top w:val="none" w:sz="0" w:space="0" w:color="auto"/>
        <w:left w:val="none" w:sz="0" w:space="0" w:color="auto"/>
        <w:bottom w:val="none" w:sz="0" w:space="0" w:color="auto"/>
        <w:right w:val="none" w:sz="0" w:space="0" w:color="auto"/>
      </w:divBdr>
    </w:div>
    <w:div w:id="695695988">
      <w:bodyDiv w:val="1"/>
      <w:marLeft w:val="0"/>
      <w:marRight w:val="0"/>
      <w:marTop w:val="0"/>
      <w:marBottom w:val="0"/>
      <w:divBdr>
        <w:top w:val="none" w:sz="0" w:space="0" w:color="auto"/>
        <w:left w:val="none" w:sz="0" w:space="0" w:color="auto"/>
        <w:bottom w:val="none" w:sz="0" w:space="0" w:color="auto"/>
        <w:right w:val="none" w:sz="0" w:space="0" w:color="auto"/>
      </w:divBdr>
    </w:div>
    <w:div w:id="907878876">
      <w:bodyDiv w:val="1"/>
      <w:marLeft w:val="0"/>
      <w:marRight w:val="0"/>
      <w:marTop w:val="0"/>
      <w:marBottom w:val="0"/>
      <w:divBdr>
        <w:top w:val="none" w:sz="0" w:space="0" w:color="auto"/>
        <w:left w:val="none" w:sz="0" w:space="0" w:color="auto"/>
        <w:bottom w:val="none" w:sz="0" w:space="0" w:color="auto"/>
        <w:right w:val="none" w:sz="0" w:space="0" w:color="auto"/>
      </w:divBdr>
    </w:div>
    <w:div w:id="966155975">
      <w:bodyDiv w:val="1"/>
      <w:marLeft w:val="0"/>
      <w:marRight w:val="0"/>
      <w:marTop w:val="0"/>
      <w:marBottom w:val="0"/>
      <w:divBdr>
        <w:top w:val="none" w:sz="0" w:space="0" w:color="auto"/>
        <w:left w:val="none" w:sz="0" w:space="0" w:color="auto"/>
        <w:bottom w:val="none" w:sz="0" w:space="0" w:color="auto"/>
        <w:right w:val="none" w:sz="0" w:space="0" w:color="auto"/>
      </w:divBdr>
    </w:div>
    <w:div w:id="1032733441">
      <w:bodyDiv w:val="1"/>
      <w:marLeft w:val="0"/>
      <w:marRight w:val="0"/>
      <w:marTop w:val="0"/>
      <w:marBottom w:val="0"/>
      <w:divBdr>
        <w:top w:val="none" w:sz="0" w:space="0" w:color="auto"/>
        <w:left w:val="none" w:sz="0" w:space="0" w:color="auto"/>
        <w:bottom w:val="none" w:sz="0" w:space="0" w:color="auto"/>
        <w:right w:val="none" w:sz="0" w:space="0" w:color="auto"/>
      </w:divBdr>
    </w:div>
    <w:div w:id="1069570353">
      <w:bodyDiv w:val="1"/>
      <w:marLeft w:val="0"/>
      <w:marRight w:val="0"/>
      <w:marTop w:val="0"/>
      <w:marBottom w:val="0"/>
      <w:divBdr>
        <w:top w:val="none" w:sz="0" w:space="0" w:color="auto"/>
        <w:left w:val="none" w:sz="0" w:space="0" w:color="auto"/>
        <w:bottom w:val="none" w:sz="0" w:space="0" w:color="auto"/>
        <w:right w:val="none" w:sz="0" w:space="0" w:color="auto"/>
      </w:divBdr>
    </w:div>
    <w:div w:id="1122650363">
      <w:bodyDiv w:val="1"/>
      <w:marLeft w:val="0"/>
      <w:marRight w:val="0"/>
      <w:marTop w:val="0"/>
      <w:marBottom w:val="0"/>
      <w:divBdr>
        <w:top w:val="none" w:sz="0" w:space="0" w:color="auto"/>
        <w:left w:val="none" w:sz="0" w:space="0" w:color="auto"/>
        <w:bottom w:val="none" w:sz="0" w:space="0" w:color="auto"/>
        <w:right w:val="none" w:sz="0" w:space="0" w:color="auto"/>
      </w:divBdr>
    </w:div>
    <w:div w:id="1669551324">
      <w:bodyDiv w:val="1"/>
      <w:marLeft w:val="0"/>
      <w:marRight w:val="0"/>
      <w:marTop w:val="0"/>
      <w:marBottom w:val="0"/>
      <w:divBdr>
        <w:top w:val="none" w:sz="0" w:space="0" w:color="auto"/>
        <w:left w:val="none" w:sz="0" w:space="0" w:color="auto"/>
        <w:bottom w:val="none" w:sz="0" w:space="0" w:color="auto"/>
        <w:right w:val="none" w:sz="0" w:space="0" w:color="auto"/>
      </w:divBdr>
    </w:div>
    <w:div w:id="18130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4158</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Ehlers</dc:creator>
  <cp:keywords/>
  <dc:description/>
  <cp:lastModifiedBy>Kevin Behrens</cp:lastModifiedBy>
  <cp:revision>15</cp:revision>
  <dcterms:created xsi:type="dcterms:W3CDTF">2024-07-31T12:45:00Z</dcterms:created>
  <dcterms:modified xsi:type="dcterms:W3CDTF">2024-09-03T14:18:00Z</dcterms:modified>
</cp:coreProperties>
</file>